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40FA" w14:textId="77777777" w:rsidR="008E3B8C" w:rsidRPr="008E3B8C" w:rsidRDefault="008E3B8C" w:rsidP="008E3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[Your Name]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[Your Address] | [Your Email] | [Your Phone Number] | [LinkedIn Profile]</w:t>
      </w:r>
    </w:p>
    <w:p w14:paraId="3A30B394" w14:textId="77777777" w:rsidR="008E3B8C" w:rsidRPr="008E3B8C" w:rsidRDefault="008E3B8C" w:rsidP="008E3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Summary</w:t>
      </w:r>
    </w:p>
    <w:p w14:paraId="7965F8CC" w14:textId="77777777" w:rsidR="008E3B8C" w:rsidRPr="008E3B8C" w:rsidRDefault="008E3B8C" w:rsidP="008E3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Visionary executive leader with </w:t>
      </w: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X+ years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of experience driving organizational success, strategic growth, and operational excellence. Proven track record of </w:t>
      </w: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business transformation, financial oversight, and cross-functional leadership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 Adept at leading high-performing teams, optimizing business processes, and delivering sustainable profitability.</w:t>
      </w:r>
    </w:p>
    <w:p w14:paraId="5806A79D" w14:textId="77777777" w:rsidR="008E3B8C" w:rsidRPr="008E3B8C" w:rsidRDefault="008E3B8C" w:rsidP="008E3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Key Skills &amp; Competencies</w:t>
      </w:r>
    </w:p>
    <w:p w14:paraId="12591578" w14:textId="77777777" w:rsidR="008E3B8C" w:rsidRPr="008E3B8C" w:rsidRDefault="008E3B8C" w:rsidP="008E3B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Corporate Strategy &amp; Vision Planning</w:t>
      </w:r>
    </w:p>
    <w:p w14:paraId="7E99517D" w14:textId="77777777" w:rsidR="008E3B8C" w:rsidRPr="008E3B8C" w:rsidRDefault="008E3B8C" w:rsidP="008E3B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Business Growth &amp; Market Expansion</w:t>
      </w:r>
    </w:p>
    <w:p w14:paraId="5AD831C1" w14:textId="77777777" w:rsidR="008E3B8C" w:rsidRPr="008E3B8C" w:rsidRDefault="008E3B8C" w:rsidP="008E3B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Financial Management &amp; P&amp;L Oversight</w:t>
      </w:r>
    </w:p>
    <w:p w14:paraId="32F99101" w14:textId="77777777" w:rsidR="008E3B8C" w:rsidRPr="008E3B8C" w:rsidRDefault="008E3B8C" w:rsidP="008E3B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Executive Leadership &amp; Team Building</w:t>
      </w:r>
    </w:p>
    <w:p w14:paraId="2B3CAFAD" w14:textId="77777777" w:rsidR="008E3B8C" w:rsidRPr="008E3B8C" w:rsidRDefault="008E3B8C" w:rsidP="008E3B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Mergers &amp; Acquisitions (M&amp;A)</w:t>
      </w:r>
    </w:p>
    <w:p w14:paraId="522C514B" w14:textId="77777777" w:rsidR="008E3B8C" w:rsidRPr="008E3B8C" w:rsidRDefault="008E3B8C" w:rsidP="008E3B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Operational Efficiency &amp; Process Improvement</w:t>
      </w:r>
    </w:p>
    <w:p w14:paraId="09379519" w14:textId="77777777" w:rsidR="008E3B8C" w:rsidRPr="008E3B8C" w:rsidRDefault="008E3B8C" w:rsidP="008E3B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Stakeholder &amp; Investor Relations</w:t>
      </w:r>
    </w:p>
    <w:p w14:paraId="345F944F" w14:textId="77777777" w:rsidR="008E3B8C" w:rsidRPr="008E3B8C" w:rsidRDefault="008E3B8C" w:rsidP="008E3B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Change Management &amp; Organizational Development</w:t>
      </w:r>
    </w:p>
    <w:p w14:paraId="51C96554" w14:textId="77777777" w:rsidR="008E3B8C" w:rsidRPr="008E3B8C" w:rsidRDefault="008E3B8C" w:rsidP="008E3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Experience</w:t>
      </w:r>
    </w:p>
    <w:p w14:paraId="36411E0F" w14:textId="77777777" w:rsidR="008E3B8C" w:rsidRPr="008E3B8C" w:rsidRDefault="008E3B8C" w:rsidP="008E3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[Job Title]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[Company Name] | [Location] | [Dates of Employment]</w:t>
      </w:r>
    </w:p>
    <w:p w14:paraId="7B2AF76B" w14:textId="77777777" w:rsidR="008E3B8C" w:rsidRPr="008E3B8C" w:rsidRDefault="008E3B8C" w:rsidP="008E3B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Spearheaded </w:t>
      </w: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business growth initiatives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increasing revenue by </w:t>
      </w: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over [timeframe].</w:t>
      </w:r>
    </w:p>
    <w:p w14:paraId="3A62B922" w14:textId="77777777" w:rsidR="008E3B8C" w:rsidRPr="008E3B8C" w:rsidRDefault="008E3B8C" w:rsidP="008E3B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Led </w:t>
      </w: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cross-functional teams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improving collaboration and driving innovation.</w:t>
      </w:r>
    </w:p>
    <w:p w14:paraId="78653187" w14:textId="77777777" w:rsidR="008E3B8C" w:rsidRPr="008E3B8C" w:rsidRDefault="008E3B8C" w:rsidP="008E3B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Managed </w:t>
      </w: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multi-million-dollar budgets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optimizing financial performance and profitability.</w:t>
      </w:r>
    </w:p>
    <w:p w14:paraId="5D2A02A0" w14:textId="77777777" w:rsidR="008E3B8C" w:rsidRPr="008E3B8C" w:rsidRDefault="008E3B8C" w:rsidP="008E3B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Developed and executed </w:t>
      </w: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corporate strategies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aligning with long-term business objectives.</w:t>
      </w:r>
    </w:p>
    <w:p w14:paraId="2FB39442" w14:textId="77777777" w:rsidR="008E3B8C" w:rsidRPr="008E3B8C" w:rsidRDefault="008E3B8C" w:rsidP="008E3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[Job Title]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[Company Name] | [Location] | [Dates of Employment]</w:t>
      </w:r>
    </w:p>
    <w:p w14:paraId="174B838B" w14:textId="77777777" w:rsidR="008E3B8C" w:rsidRPr="008E3B8C" w:rsidRDefault="008E3B8C" w:rsidP="008E3B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Negotiated and led </w:t>
      </w: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mergers and acquisitions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facilitating seamless integrations.</w:t>
      </w:r>
    </w:p>
    <w:p w14:paraId="47021D9F" w14:textId="77777777" w:rsidR="008E3B8C" w:rsidRPr="008E3B8C" w:rsidRDefault="008E3B8C" w:rsidP="008E3B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Implemented </w:t>
      </w: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operational efficiency programs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reducing costs by </w:t>
      </w: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while maintaining quality.</w:t>
      </w:r>
    </w:p>
    <w:p w14:paraId="37374A75" w14:textId="77777777" w:rsidR="008E3B8C" w:rsidRPr="008E3B8C" w:rsidRDefault="008E3B8C" w:rsidP="008E3B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Strengthened </w:t>
      </w: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stakeholder and investor relations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securing funding and strategic partnerships.</w:t>
      </w:r>
    </w:p>
    <w:p w14:paraId="5F304158" w14:textId="77777777" w:rsidR="008E3B8C" w:rsidRPr="008E3B8C" w:rsidRDefault="008E3B8C" w:rsidP="008E3B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Championed </w:t>
      </w: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change management initiatives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successfully navigating business transformations.</w:t>
      </w:r>
    </w:p>
    <w:p w14:paraId="5947BAD0" w14:textId="77777777" w:rsidR="008E3B8C" w:rsidRPr="008E3B8C" w:rsidRDefault="008E3B8C" w:rsidP="008E3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Education &amp; Certifications</w:t>
      </w:r>
    </w:p>
    <w:p w14:paraId="2FD6A258" w14:textId="77777777" w:rsidR="008E3B8C" w:rsidRPr="008E3B8C" w:rsidRDefault="008E3B8C" w:rsidP="008E3B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lastRenderedPageBreak/>
        <w:t>[Degree Name] in [Business, Leadership, or Related Field]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[University Name], [Year of Graduation]</w:t>
      </w:r>
    </w:p>
    <w:p w14:paraId="581EC935" w14:textId="77777777" w:rsidR="008E3B8C" w:rsidRPr="008E3B8C" w:rsidRDefault="008E3B8C" w:rsidP="008E3B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Master of Business Administration (MBA)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[University Name], [Year]</w:t>
      </w:r>
    </w:p>
    <w:p w14:paraId="3019DBC8" w14:textId="77777777" w:rsidR="008E3B8C" w:rsidRPr="008E3B8C" w:rsidRDefault="008E3B8C" w:rsidP="008E3B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Certified Executive Leadership Coach (If applicable)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[Issuing Organization], [Year]</w:t>
      </w:r>
    </w:p>
    <w:p w14:paraId="6B116637" w14:textId="77777777" w:rsidR="008E3B8C" w:rsidRPr="008E3B8C" w:rsidRDefault="008E3B8C" w:rsidP="008E3B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Six Sigma Black Belt / Lean Management Certification (If applicable)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[Issuing Organization], [Year]</w:t>
      </w:r>
    </w:p>
    <w:p w14:paraId="158B2EAA" w14:textId="77777777" w:rsidR="008E3B8C" w:rsidRPr="008E3B8C" w:rsidRDefault="008E3B8C" w:rsidP="008E3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Achievements &amp; Special Projects</w:t>
      </w:r>
    </w:p>
    <w:p w14:paraId="1789EBC7" w14:textId="77777777" w:rsidR="008E3B8C" w:rsidRPr="008E3B8C" w:rsidRDefault="008E3B8C" w:rsidP="008E3B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Successfully led a corporate </w:t>
      </w: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turnaround strategy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resulting in </w:t>
      </w: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 growth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within [timeframe].</w:t>
      </w:r>
    </w:p>
    <w:p w14:paraId="2126F7BA" w14:textId="77777777" w:rsidR="008E3B8C" w:rsidRPr="008E3B8C" w:rsidRDefault="008E3B8C" w:rsidP="008E3B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Launched a global expansion plan, increasing international market share by </w:t>
      </w:r>
      <w:r w:rsidRPr="008E3B8C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6EFA6A84" w14:textId="77777777" w:rsidR="008E3B8C" w:rsidRPr="008E3B8C" w:rsidRDefault="008E3B8C" w:rsidP="008E3B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Implemented leadership development programs, improving executive retention and engagement.</w:t>
      </w:r>
    </w:p>
    <w:p w14:paraId="17D542E4" w14:textId="77777777" w:rsidR="008E3B8C" w:rsidRPr="008E3B8C" w:rsidRDefault="008E3B8C" w:rsidP="008E3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Associations</w:t>
      </w:r>
    </w:p>
    <w:p w14:paraId="6B73DEBF" w14:textId="77777777" w:rsidR="008E3B8C" w:rsidRPr="008E3B8C" w:rsidRDefault="008E3B8C" w:rsidP="008E3B8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National Association for Corporate Directors (NACD)</w:t>
      </w:r>
    </w:p>
    <w:p w14:paraId="57352EE2" w14:textId="77777777" w:rsidR="008E3B8C" w:rsidRPr="008E3B8C" w:rsidRDefault="008E3B8C" w:rsidP="008E3B8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Chief Executive Officers Network (CEO Network)</w:t>
      </w:r>
    </w:p>
    <w:p w14:paraId="2E548AB7" w14:textId="77777777" w:rsidR="008E3B8C" w:rsidRPr="008E3B8C" w:rsidRDefault="008E3B8C" w:rsidP="008E3B8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Executive Leadership Council (ELC)</w:t>
      </w:r>
    </w:p>
    <w:p w14:paraId="7C5A568F" w14:textId="77777777" w:rsidR="008E3B8C" w:rsidRPr="008E3B8C" w:rsidRDefault="008E3B8C" w:rsidP="008E3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Additional Information</w:t>
      </w:r>
    </w:p>
    <w:p w14:paraId="30B7A21D" w14:textId="77777777" w:rsidR="008E3B8C" w:rsidRPr="008E3B8C" w:rsidRDefault="008E3B8C" w:rsidP="008E3B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Languages Spoken: [If applicable]</w:t>
      </w:r>
    </w:p>
    <w:p w14:paraId="0FD2F73F" w14:textId="77777777" w:rsidR="008E3B8C" w:rsidRPr="008E3B8C" w:rsidRDefault="008E3B8C" w:rsidP="008E3B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8E3B8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Executive-Level Software Proficiency: [ERP Systems, Business Intelligence Tools, CRM Platforms, etc.]</w:t>
      </w:r>
    </w:p>
    <w:p w14:paraId="53A81F47" w14:textId="77777777" w:rsidR="00CD4867" w:rsidRDefault="00CD4867"/>
    <w:sectPr w:rsidR="00CD4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6CEA"/>
    <w:multiLevelType w:val="multilevel"/>
    <w:tmpl w:val="308C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2209C"/>
    <w:multiLevelType w:val="multilevel"/>
    <w:tmpl w:val="7D36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B60B9"/>
    <w:multiLevelType w:val="multilevel"/>
    <w:tmpl w:val="B9FE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56F9D"/>
    <w:multiLevelType w:val="multilevel"/>
    <w:tmpl w:val="2DDA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D7728"/>
    <w:multiLevelType w:val="multilevel"/>
    <w:tmpl w:val="263A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B72F8"/>
    <w:multiLevelType w:val="multilevel"/>
    <w:tmpl w:val="E1EE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77395"/>
    <w:multiLevelType w:val="multilevel"/>
    <w:tmpl w:val="EE22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71227"/>
    <w:multiLevelType w:val="multilevel"/>
    <w:tmpl w:val="2E76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D146EF"/>
    <w:multiLevelType w:val="multilevel"/>
    <w:tmpl w:val="26D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C0142"/>
    <w:multiLevelType w:val="multilevel"/>
    <w:tmpl w:val="FB1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0F6F0E"/>
    <w:multiLevelType w:val="multilevel"/>
    <w:tmpl w:val="67E4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9F78CF"/>
    <w:multiLevelType w:val="multilevel"/>
    <w:tmpl w:val="02EC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5C1B19"/>
    <w:multiLevelType w:val="multilevel"/>
    <w:tmpl w:val="7F22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A13982"/>
    <w:multiLevelType w:val="multilevel"/>
    <w:tmpl w:val="E1DA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8810CB"/>
    <w:multiLevelType w:val="multilevel"/>
    <w:tmpl w:val="B99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1A7CD2"/>
    <w:multiLevelType w:val="multilevel"/>
    <w:tmpl w:val="9DA2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6C6BCE"/>
    <w:multiLevelType w:val="multilevel"/>
    <w:tmpl w:val="F2D4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5E1C95"/>
    <w:multiLevelType w:val="multilevel"/>
    <w:tmpl w:val="89D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552040">
    <w:abstractNumId w:val="17"/>
  </w:num>
  <w:num w:numId="2" w16cid:durableId="544831322">
    <w:abstractNumId w:val="13"/>
  </w:num>
  <w:num w:numId="3" w16cid:durableId="550306884">
    <w:abstractNumId w:val="1"/>
  </w:num>
  <w:num w:numId="4" w16cid:durableId="753821815">
    <w:abstractNumId w:val="12"/>
  </w:num>
  <w:num w:numId="5" w16cid:durableId="769202241">
    <w:abstractNumId w:val="15"/>
  </w:num>
  <w:num w:numId="6" w16cid:durableId="740910127">
    <w:abstractNumId w:val="6"/>
  </w:num>
  <w:num w:numId="7" w16cid:durableId="243537467">
    <w:abstractNumId w:val="5"/>
  </w:num>
  <w:num w:numId="8" w16cid:durableId="97064805">
    <w:abstractNumId w:val="16"/>
  </w:num>
  <w:num w:numId="9" w16cid:durableId="187987185">
    <w:abstractNumId w:val="8"/>
  </w:num>
  <w:num w:numId="10" w16cid:durableId="1260984318">
    <w:abstractNumId w:val="0"/>
  </w:num>
  <w:num w:numId="11" w16cid:durableId="1116875495">
    <w:abstractNumId w:val="2"/>
  </w:num>
  <w:num w:numId="12" w16cid:durableId="482816430">
    <w:abstractNumId w:val="14"/>
  </w:num>
  <w:num w:numId="13" w16cid:durableId="1747343532">
    <w:abstractNumId w:val="4"/>
  </w:num>
  <w:num w:numId="14" w16cid:durableId="334382969">
    <w:abstractNumId w:val="3"/>
  </w:num>
  <w:num w:numId="15" w16cid:durableId="1568415971">
    <w:abstractNumId w:val="7"/>
  </w:num>
  <w:num w:numId="16" w16cid:durableId="111825767">
    <w:abstractNumId w:val="9"/>
  </w:num>
  <w:num w:numId="17" w16cid:durableId="166140050">
    <w:abstractNumId w:val="10"/>
  </w:num>
  <w:num w:numId="18" w16cid:durableId="20006183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67"/>
    <w:rsid w:val="00001388"/>
    <w:rsid w:val="00410048"/>
    <w:rsid w:val="008E3B8C"/>
    <w:rsid w:val="00CD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BFB2"/>
  <w15:chartTrackingRefBased/>
  <w15:docId w15:val="{EBBBCD9F-EEC0-2C45-8A4B-88FC059D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86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86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D486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86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86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86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86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86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86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4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86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86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D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86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D4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86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D48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CD4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2201</Characters>
  <Application>Microsoft Office Word</Application>
  <DocSecurity>0</DocSecurity>
  <Lines>43</Lines>
  <Paragraphs>6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Daneshmand</dc:creator>
  <cp:keywords/>
  <dc:description/>
  <cp:lastModifiedBy>Amir Daneshmand</cp:lastModifiedBy>
  <cp:revision>2</cp:revision>
  <dcterms:created xsi:type="dcterms:W3CDTF">2025-02-20T17:20:00Z</dcterms:created>
  <dcterms:modified xsi:type="dcterms:W3CDTF">2025-02-20T17:20:00Z</dcterms:modified>
</cp:coreProperties>
</file>